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37A" w14:textId="77777777" w:rsidR="00A65F2D" w:rsidRDefault="00214EC0">
      <w:pPr>
        <w:spacing w:line="36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様式第７号（第９条関係）</w:t>
      </w:r>
    </w:p>
    <w:p w14:paraId="141D535C" w14:textId="77777777" w:rsidR="00A65F2D" w:rsidRDefault="00A65F2D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浄化槽保守点検業者登録事項変更届出書</w:t>
      </w:r>
    </w:p>
    <w:p w14:paraId="4413A133" w14:textId="77777777" w:rsidR="00A65F2D" w:rsidRDefault="00A65F2D">
      <w:pPr>
        <w:spacing w:line="360" w:lineRule="exact"/>
        <w:jc w:val="right"/>
        <w:rPr>
          <w:rFonts w:ascii="?l?r ??fc" w:cs="Times New Roman"/>
          <w:snapToGrid w:val="0"/>
        </w:rPr>
      </w:pPr>
    </w:p>
    <w:p w14:paraId="401C04E2" w14:textId="77777777" w:rsidR="00A65F2D" w:rsidRDefault="00A65F2D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DF42666" w14:textId="77777777" w:rsidR="00A65F2D" w:rsidRDefault="00A65F2D">
      <w:pPr>
        <w:spacing w:line="360" w:lineRule="exact"/>
        <w:rPr>
          <w:rFonts w:ascii="?l?r ??fc" w:cs="Times New Roman"/>
          <w:snapToGrid w:val="0"/>
        </w:rPr>
      </w:pPr>
    </w:p>
    <w:p w14:paraId="6A71D7CA" w14:textId="77777777" w:rsidR="00A65F2D" w:rsidRDefault="00A65F2D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C705E30" w14:textId="77777777" w:rsidR="00A65F2D" w:rsidRDefault="00A65F2D">
      <w:pPr>
        <w:spacing w:line="210" w:lineRule="exact"/>
        <w:rPr>
          <w:rFonts w:ascii="?l?r ??fc" w:cs="Times New Roman"/>
          <w:snapToGrid w:val="0"/>
        </w:rPr>
      </w:pPr>
    </w:p>
    <w:p w14:paraId="6DDA304D" w14:textId="77777777" w:rsidR="00A65F2D" w:rsidRDefault="00A65F2D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　　　</w:t>
      </w:r>
    </w:p>
    <w:p w14:paraId="667BE425" w14:textId="77777777" w:rsidR="00A65F2D" w:rsidRDefault="00A65F2D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郵便番号　　　―　　）　　</w:t>
      </w:r>
    </w:p>
    <w:p w14:paraId="39EC481E" w14:textId="495AF80A" w:rsidR="00A65F2D" w:rsidRDefault="00A65F2D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  <w:r w:rsidR="003718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8977739" w14:textId="77777777" w:rsidR="00A65F2D" w:rsidRDefault="00A65F2D">
      <w:pPr>
        <w:spacing w:line="8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29"/>
          <w:sz w:val="72"/>
          <w:szCs w:val="7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14(</w:instrText>
      </w:r>
      <w:r>
        <w:rPr>
          <w:rFonts w:hint="eastAsia"/>
          <w:snapToGrid w:val="0"/>
        </w:rPr>
        <w:instrText>法人にあっては、その主たる事務所の所在地、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電話番号及び郵便番号並びに名称及び代表者の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法人にあっては、その主たる事務所の所在地、電話番号及び郵便番号並びに名称及び代表者の氏名</w:t>
      </w:r>
      <w:r>
        <w:rPr>
          <w:rFonts w:hint="eastAsia"/>
          <w:snapToGrid w:val="0"/>
          <w:w w:val="29"/>
          <w:sz w:val="72"/>
          <w:szCs w:val="72"/>
        </w:rPr>
        <w:t>）</w:t>
      </w:r>
      <w:r>
        <w:rPr>
          <w:rFonts w:hint="eastAsia"/>
          <w:snapToGrid w:val="0"/>
        </w:rPr>
        <w:t xml:space="preserve">　　</w:t>
      </w:r>
    </w:p>
    <w:p w14:paraId="25C594C2" w14:textId="77777777" w:rsidR="00A65F2D" w:rsidRDefault="00A65F2D">
      <w:pPr>
        <w:spacing w:line="360" w:lineRule="exact"/>
        <w:ind w:left="210" w:hanging="210"/>
        <w:rPr>
          <w:rFonts w:ascii="?l?r ??fc" w:cs="Times New Roman"/>
          <w:snapToGrid w:val="0"/>
        </w:rPr>
      </w:pPr>
    </w:p>
    <w:p w14:paraId="27E8A228" w14:textId="77777777" w:rsidR="00A65F2D" w:rsidRDefault="00A65F2D">
      <w:pPr>
        <w:spacing w:after="160" w:line="36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宮崎県浄化槽保守点検業者の登録に関する条例第８条第１項の規定により、次のとおり届け出ます。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0"/>
        <w:gridCol w:w="2310"/>
      </w:tblGrid>
      <w:tr w:rsidR="00A65F2D" w14:paraId="25D146AD" w14:textId="77777777">
        <w:trPr>
          <w:cantSplit/>
          <w:trHeight w:hRule="exact" w:val="770"/>
        </w:trPr>
        <w:tc>
          <w:tcPr>
            <w:tcW w:w="1890" w:type="dxa"/>
            <w:vMerge w:val="restart"/>
            <w:vAlign w:val="center"/>
          </w:tcPr>
          <w:p w14:paraId="22A19D8B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680" w:type="dxa"/>
            <w:vMerge w:val="restart"/>
            <w:vAlign w:val="center"/>
          </w:tcPr>
          <w:p w14:paraId="2D259C23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6E3BEDD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310" w:type="dxa"/>
            <w:vAlign w:val="center"/>
          </w:tcPr>
          <w:p w14:paraId="3A1DD716" w14:textId="77777777" w:rsidR="00A65F2D" w:rsidRDefault="00A65F2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65F2D" w14:paraId="409FC8F9" w14:textId="77777777">
        <w:trPr>
          <w:cantSplit/>
          <w:trHeight w:hRule="exact" w:val="770"/>
        </w:trPr>
        <w:tc>
          <w:tcPr>
            <w:tcW w:w="1890" w:type="dxa"/>
            <w:vMerge/>
            <w:vAlign w:val="center"/>
          </w:tcPr>
          <w:p w14:paraId="689132F6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55CF896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AB95793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有効期間満了年月日</w:t>
            </w:r>
          </w:p>
        </w:tc>
        <w:tc>
          <w:tcPr>
            <w:tcW w:w="2310" w:type="dxa"/>
            <w:vAlign w:val="center"/>
          </w:tcPr>
          <w:p w14:paraId="33618E60" w14:textId="77777777" w:rsidR="00A65F2D" w:rsidRDefault="00A65F2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65F2D" w14:paraId="09FF96D1" w14:textId="77777777">
        <w:trPr>
          <w:cantSplit/>
          <w:trHeight w:hRule="exact" w:val="770"/>
        </w:trPr>
        <w:tc>
          <w:tcPr>
            <w:tcW w:w="1890" w:type="dxa"/>
            <w:vAlign w:val="center"/>
          </w:tcPr>
          <w:p w14:paraId="4CEDD8F7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090" w:type="dxa"/>
            <w:gridSpan w:val="3"/>
            <w:vAlign w:val="center"/>
          </w:tcPr>
          <w:p w14:paraId="5BA953C5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</w:tr>
      <w:tr w:rsidR="00A65F2D" w14:paraId="232CB80A" w14:textId="77777777">
        <w:trPr>
          <w:cantSplit/>
          <w:trHeight w:hRule="exact" w:val="770"/>
        </w:trPr>
        <w:tc>
          <w:tcPr>
            <w:tcW w:w="1890" w:type="dxa"/>
            <w:vAlign w:val="center"/>
          </w:tcPr>
          <w:p w14:paraId="2D499922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090" w:type="dxa"/>
            <w:gridSpan w:val="3"/>
            <w:vAlign w:val="center"/>
          </w:tcPr>
          <w:p w14:paraId="7B847295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</w:tr>
      <w:tr w:rsidR="00A65F2D" w14:paraId="300A741F" w14:textId="77777777">
        <w:trPr>
          <w:cantSplit/>
          <w:trHeight w:hRule="exact" w:val="770"/>
        </w:trPr>
        <w:tc>
          <w:tcPr>
            <w:tcW w:w="1890" w:type="dxa"/>
            <w:vAlign w:val="center"/>
          </w:tcPr>
          <w:p w14:paraId="059D1F7E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gridSpan w:val="3"/>
            <w:vAlign w:val="center"/>
          </w:tcPr>
          <w:p w14:paraId="77CDDFAA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</w:tr>
      <w:tr w:rsidR="00A65F2D" w14:paraId="67DD4E5E" w14:textId="77777777">
        <w:trPr>
          <w:cantSplit/>
          <w:trHeight w:hRule="exact" w:val="770"/>
        </w:trPr>
        <w:tc>
          <w:tcPr>
            <w:tcW w:w="1890" w:type="dxa"/>
            <w:vAlign w:val="center"/>
          </w:tcPr>
          <w:p w14:paraId="1C158A60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gridSpan w:val="3"/>
            <w:vAlign w:val="center"/>
          </w:tcPr>
          <w:p w14:paraId="016A58CD" w14:textId="77777777" w:rsidR="00A65F2D" w:rsidRDefault="00A65F2D">
            <w:pPr>
              <w:rPr>
                <w:rFonts w:ascii="?l?r ??fc" w:cs="Times New Roman"/>
                <w:snapToGrid w:val="0"/>
              </w:rPr>
            </w:pPr>
          </w:p>
        </w:tc>
      </w:tr>
      <w:tr w:rsidR="00A65F2D" w14:paraId="64BC9929" w14:textId="77777777">
        <w:trPr>
          <w:cantSplit/>
          <w:trHeight w:hRule="exact" w:val="770"/>
        </w:trPr>
        <w:tc>
          <w:tcPr>
            <w:tcW w:w="1890" w:type="dxa"/>
            <w:vAlign w:val="center"/>
          </w:tcPr>
          <w:p w14:paraId="30145833" w14:textId="77777777" w:rsidR="00A65F2D" w:rsidRDefault="00A65F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3"/>
            <w:vAlign w:val="center"/>
          </w:tcPr>
          <w:p w14:paraId="1788589F" w14:textId="77777777" w:rsidR="00A65F2D" w:rsidRDefault="00A65F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</w:p>
        </w:tc>
      </w:tr>
    </w:tbl>
    <w:p w14:paraId="324CAC16" w14:textId="77777777" w:rsidR="00A65F2D" w:rsidRDefault="00A65F2D">
      <w:pPr>
        <w:spacing w:line="20" w:lineRule="exact"/>
        <w:rPr>
          <w:rFonts w:ascii="?l?r ??fc" w:cs="Times New Roman"/>
          <w:snapToGrid w:val="0"/>
        </w:rPr>
      </w:pPr>
    </w:p>
    <w:sectPr w:rsidR="00A65F2D" w:rsidSect="00F26FE4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AA5" w14:textId="77777777" w:rsidR="005F189B" w:rsidRDefault="005F18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B5D7D6" w14:textId="77777777" w:rsidR="005F189B" w:rsidRDefault="005F18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9AF0" w14:textId="77777777" w:rsidR="005F189B" w:rsidRDefault="005F18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ECD02B" w14:textId="77777777" w:rsidR="005F189B" w:rsidRDefault="005F18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5F2D"/>
    <w:rsid w:val="00214EC0"/>
    <w:rsid w:val="0037189C"/>
    <w:rsid w:val="0038255B"/>
    <w:rsid w:val="005F189B"/>
    <w:rsid w:val="00A65F2D"/>
    <w:rsid w:val="00F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8DDA3"/>
  <w15:chartTrackingRefBased/>
  <w15:docId w15:val="{67EB0B83-83B8-4702-B476-C8653D0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2002-02-28T06:35:00Z</cp:lastPrinted>
  <dcterms:created xsi:type="dcterms:W3CDTF">2022-03-01T00:20:00Z</dcterms:created>
  <dcterms:modified xsi:type="dcterms:W3CDTF">2022-03-01T00:56:00Z</dcterms:modified>
</cp:coreProperties>
</file>